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0BB" w14:textId="77777777" w:rsidR="00B36784" w:rsidRPr="00B36784" w:rsidRDefault="00B36784" w:rsidP="00592D99">
      <w:pPr>
        <w:rPr>
          <w:sz w:val="6"/>
          <w:szCs w:val="6"/>
        </w:rPr>
      </w:pPr>
    </w:p>
    <w:p w14:paraId="35A21FEF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7AFD816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66E06247" w14:textId="77777777" w:rsidR="00472AD2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472AD2">
        <w:rPr>
          <w:b/>
          <w:sz w:val="24"/>
          <w:szCs w:val="24"/>
        </w:rPr>
        <w:t>ТЕРРИТОРИАЛЬНАЯ ИЗБИРАТЕЛЬНАЯ КОМИССИЯ</w:t>
      </w:r>
    </w:p>
    <w:p w14:paraId="200189AE" w14:textId="791CF498" w:rsidR="005872E7" w:rsidRPr="00472AD2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472AD2">
        <w:rPr>
          <w:b/>
          <w:sz w:val="24"/>
          <w:szCs w:val="24"/>
        </w:rPr>
        <w:t xml:space="preserve"> ВЫБОРГСКОГО МУНИЦИПАЛЬНОГО РАЙОНА</w:t>
      </w:r>
    </w:p>
    <w:p w14:paraId="54E27237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0E448E5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7715315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313988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21CE2691" w14:textId="01BCC71E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472AD2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472AD2">
        <w:rPr>
          <w:sz w:val="28"/>
          <w:szCs w:val="28"/>
        </w:rPr>
        <w:t>60/73</w:t>
      </w:r>
      <w:r w:rsidR="00594B45">
        <w:rPr>
          <w:sz w:val="28"/>
          <w:szCs w:val="28"/>
        </w:rPr>
        <w:t>8</w:t>
      </w:r>
    </w:p>
    <w:p w14:paraId="7CAA47C4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521427D8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B9018CD" w14:textId="3103D368" w:rsidR="00567E4A" w:rsidRPr="005872E7" w:rsidRDefault="007E6FBC" w:rsidP="009F1783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32196">
              <w:rPr>
                <w:rFonts w:ascii="Times New Roman" w:hAnsi="Times New Roman"/>
                <w:sz w:val="28"/>
                <w:szCs w:val="28"/>
              </w:rPr>
              <w:t>Светогорское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472A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72AD2">
              <w:rPr>
                <w:rFonts w:ascii="Times New Roman" w:hAnsi="Times New Roman"/>
                <w:sz w:val="28"/>
                <w:szCs w:val="28"/>
              </w:rPr>
              <w:t xml:space="preserve">Светогорскому пятимандатному избирательному округу № </w:t>
            </w:r>
            <w:r w:rsidR="00594B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6A496C39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1DC9AFFC" w14:textId="7ECE194B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D53A99">
        <w:rPr>
          <w:b w:val="0"/>
          <w:szCs w:val="28"/>
        </w:rPr>
        <w:t xml:space="preserve">Светогорского </w:t>
      </w:r>
      <w:r w:rsidR="009F1783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594B45">
        <w:rPr>
          <w:b w:val="0"/>
          <w:szCs w:val="28"/>
        </w:rPr>
        <w:t xml:space="preserve"> 3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D7111E3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55C82C45" w14:textId="69F086BA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32196">
        <w:rPr>
          <w:b w:val="0"/>
          <w:szCs w:val="28"/>
        </w:rPr>
        <w:t>Светогорское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472AD2">
        <w:rPr>
          <w:b w:val="0"/>
          <w:szCs w:val="28"/>
        </w:rPr>
        <w:t>четвертого</w:t>
      </w:r>
      <w:r w:rsidR="00BB2F41">
        <w:rPr>
          <w:b w:val="0"/>
          <w:szCs w:val="28"/>
        </w:rPr>
        <w:t xml:space="preserve"> созыва по </w:t>
      </w:r>
      <w:r w:rsidR="00472AD2">
        <w:rPr>
          <w:b w:val="0"/>
          <w:szCs w:val="28"/>
        </w:rPr>
        <w:t xml:space="preserve">Светогорскому пятимандатному избирательному округу № </w:t>
      </w:r>
      <w:r w:rsidR="00594B45">
        <w:rPr>
          <w:b w:val="0"/>
          <w:szCs w:val="28"/>
        </w:rPr>
        <w:t>3</w:t>
      </w:r>
      <w:r w:rsidR="00C5606F">
        <w:rPr>
          <w:b w:val="0"/>
          <w:szCs w:val="28"/>
        </w:rPr>
        <w:t>:</w:t>
      </w:r>
    </w:p>
    <w:p w14:paraId="5AE0C983" w14:textId="77777777" w:rsidR="00594B45" w:rsidRPr="00B760F9" w:rsidRDefault="00594B45" w:rsidP="00594B45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B760F9">
        <w:rPr>
          <w:sz w:val="28"/>
          <w:szCs w:val="28"/>
        </w:rPr>
        <w:t>Веселову Ирину Вячеславовну,</w:t>
      </w:r>
    </w:p>
    <w:p w14:paraId="7C9F9FF8" w14:textId="77777777" w:rsidR="00594B45" w:rsidRPr="00B760F9" w:rsidRDefault="00594B45" w:rsidP="00594B45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B760F9">
        <w:rPr>
          <w:sz w:val="28"/>
          <w:szCs w:val="28"/>
        </w:rPr>
        <w:t>Кузьмину Ларису Владимировну,</w:t>
      </w:r>
    </w:p>
    <w:p w14:paraId="12C8F731" w14:textId="77777777" w:rsidR="00594B45" w:rsidRPr="00B760F9" w:rsidRDefault="00594B45" w:rsidP="00594B45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B760F9">
        <w:rPr>
          <w:sz w:val="28"/>
          <w:szCs w:val="28"/>
        </w:rPr>
        <w:t>Павлову Ксению Олеговну,</w:t>
      </w:r>
    </w:p>
    <w:p w14:paraId="42BFBD49" w14:textId="77777777" w:rsidR="00594B45" w:rsidRPr="00B760F9" w:rsidRDefault="00594B45" w:rsidP="00594B45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B760F9">
        <w:rPr>
          <w:sz w:val="28"/>
          <w:szCs w:val="28"/>
        </w:rPr>
        <w:t>Филатчева</w:t>
      </w:r>
      <w:proofErr w:type="spellEnd"/>
      <w:r w:rsidRPr="00B760F9">
        <w:rPr>
          <w:sz w:val="28"/>
          <w:szCs w:val="28"/>
        </w:rPr>
        <w:t xml:space="preserve"> Валерия Александровича,</w:t>
      </w:r>
    </w:p>
    <w:p w14:paraId="66D002A4" w14:textId="77777777" w:rsidR="00594B45" w:rsidRPr="00594B45" w:rsidRDefault="00594B45" w:rsidP="00594B45">
      <w:pPr>
        <w:pStyle w:val="ab"/>
        <w:tabs>
          <w:tab w:val="left" w:pos="1134"/>
        </w:tabs>
        <w:spacing w:before="120"/>
        <w:ind w:left="3540" w:right="11" w:firstLine="0"/>
        <w:rPr>
          <w:b w:val="0"/>
          <w:bCs w:val="0"/>
          <w:szCs w:val="28"/>
        </w:rPr>
      </w:pPr>
      <w:proofErr w:type="spellStart"/>
      <w:r w:rsidRPr="00594B45">
        <w:rPr>
          <w:b w:val="0"/>
          <w:bCs w:val="0"/>
          <w:szCs w:val="28"/>
        </w:rPr>
        <w:t>Чунину</w:t>
      </w:r>
      <w:proofErr w:type="spellEnd"/>
      <w:r w:rsidRPr="00594B45">
        <w:rPr>
          <w:b w:val="0"/>
          <w:bCs w:val="0"/>
          <w:szCs w:val="28"/>
        </w:rPr>
        <w:t xml:space="preserve"> Анну Сергеевну</w:t>
      </w:r>
      <w:r w:rsidRPr="00594B45">
        <w:rPr>
          <w:b w:val="0"/>
          <w:bCs w:val="0"/>
          <w:szCs w:val="28"/>
        </w:rPr>
        <w:t xml:space="preserve"> </w:t>
      </w:r>
    </w:p>
    <w:p w14:paraId="2C081707" w14:textId="59D54BF6" w:rsidR="00E40B4D" w:rsidRDefault="00E40B4D" w:rsidP="00594B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620F508B" w14:textId="77777777" w:rsidR="00472AD2" w:rsidRPr="00196C5F" w:rsidRDefault="00472AD2" w:rsidP="00472AD2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0091D737" w14:textId="77777777" w:rsidR="00472AD2" w:rsidRPr="00196C5F" w:rsidRDefault="00472AD2" w:rsidP="00472AD2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5FA0FFA" w14:textId="77777777" w:rsidR="00472AD2" w:rsidRPr="00196C5F" w:rsidRDefault="00472AD2" w:rsidP="00472AD2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543D01A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65933236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А.Г. Лысов </w:t>
      </w:r>
    </w:p>
    <w:p w14:paraId="5AFA275E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49C5349D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2D80415B" w14:textId="77777777" w:rsidR="00472AD2" w:rsidRPr="00196C5F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Ю.А. Трифанова</w:t>
      </w:r>
      <w:r w:rsidRPr="00196C5F">
        <w:rPr>
          <w:b w:val="0"/>
          <w:bCs w:val="0"/>
          <w:szCs w:val="28"/>
        </w:rPr>
        <w:t xml:space="preserve"> </w:t>
      </w:r>
    </w:p>
    <w:p w14:paraId="2C57FD20" w14:textId="77777777" w:rsidR="00472AD2" w:rsidRPr="00196C5F" w:rsidRDefault="00472AD2" w:rsidP="00472AD2">
      <w:pPr>
        <w:pStyle w:val="afb"/>
        <w:tabs>
          <w:tab w:val="left" w:pos="0"/>
        </w:tabs>
        <w:ind w:left="0"/>
      </w:pPr>
    </w:p>
    <w:bookmarkEnd w:id="0"/>
    <w:p w14:paraId="49A23130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2AD" w14:textId="77777777" w:rsidR="0007232A" w:rsidRDefault="0007232A">
      <w:r>
        <w:separator/>
      </w:r>
    </w:p>
  </w:endnote>
  <w:endnote w:type="continuationSeparator" w:id="0">
    <w:p w14:paraId="2BF25632" w14:textId="77777777" w:rsidR="0007232A" w:rsidRDefault="0007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DBFD" w14:textId="77777777" w:rsidR="0007232A" w:rsidRDefault="0007232A">
      <w:r>
        <w:separator/>
      </w:r>
    </w:p>
  </w:footnote>
  <w:footnote w:type="continuationSeparator" w:id="0">
    <w:p w14:paraId="25669B7A" w14:textId="77777777" w:rsidR="0007232A" w:rsidRDefault="0007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2511" w14:textId="77777777" w:rsidR="0005334A" w:rsidRDefault="00772E6A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FC49FD">
      <w:rPr>
        <w:noProof/>
      </w:rPr>
      <w:t>2</w:t>
    </w:r>
    <w:r>
      <w:rPr>
        <w:noProof/>
      </w:rPr>
      <w:fldChar w:fldCharType="end"/>
    </w:r>
  </w:p>
  <w:p w14:paraId="4519C09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232A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2CC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1803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C23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2AD2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45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E75BE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2E6A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23B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38D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1783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BF5C63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3A99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0407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3E9A1"/>
  <w15:docId w15:val="{5E5221AB-65E4-4CD3-A14A-E0C6DDB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1758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14</cp:revision>
  <cp:lastPrinted>2019-09-12T11:33:00Z</cp:lastPrinted>
  <dcterms:created xsi:type="dcterms:W3CDTF">2019-09-12T07:22:00Z</dcterms:created>
  <dcterms:modified xsi:type="dcterms:W3CDTF">2024-09-19T14:05:00Z</dcterms:modified>
</cp:coreProperties>
</file>